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FCC0" w14:textId="67ADDA52" w:rsidR="00EF66F4" w:rsidRPr="00B339A7" w:rsidRDefault="005679BA" w:rsidP="005679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339A7">
        <w:rPr>
          <w:rFonts w:ascii="Times New Roman" w:hAnsi="Times New Roman" w:cs="Times New Roman"/>
          <w:b/>
          <w:bCs/>
          <w:sz w:val="40"/>
          <w:szCs w:val="40"/>
        </w:rPr>
        <w:t>Uzņemšanas rezultāti jūnijā</w:t>
      </w:r>
    </w:p>
    <w:p w14:paraId="139D6943" w14:textId="2B92AE67" w:rsidR="005679BA" w:rsidRPr="00E16EC8" w:rsidRDefault="005679BA" w:rsidP="005679BA">
      <w:pPr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E16EC8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Mūzikas IP </w:t>
      </w:r>
      <w:r w:rsidR="00E16EC8" w:rsidRPr="00E16EC8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sagatavošanas </w:t>
      </w:r>
      <w:r w:rsidRPr="00E16EC8">
        <w:rPr>
          <w:rFonts w:ascii="Times New Roman" w:hAnsi="Times New Roman" w:cs="Times New Roman"/>
          <w:b/>
          <w:bCs/>
          <w:color w:val="00B0F0"/>
          <w:sz w:val="40"/>
          <w:szCs w:val="40"/>
        </w:rPr>
        <w:t>klasē</w:t>
      </w:r>
    </w:p>
    <w:p w14:paraId="35397FC8" w14:textId="1D46CA05" w:rsidR="00E16EC8" w:rsidRPr="00E16EC8" w:rsidRDefault="00E16EC8" w:rsidP="005679BA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bookmarkStart w:id="0" w:name="_Hlk199756757"/>
      <w:proofErr w:type="spellStart"/>
      <w:r w:rsidRPr="00E16EC8">
        <w:rPr>
          <w:rFonts w:ascii="Times New Roman" w:hAnsi="Times New Roman" w:cs="Times New Roman"/>
          <w:b/>
          <w:bCs/>
          <w:color w:val="00B050"/>
          <w:sz w:val="40"/>
          <w:szCs w:val="40"/>
        </w:rPr>
        <w:t>Jaunuzņemto</w:t>
      </w:r>
      <w:proofErr w:type="spellEnd"/>
      <w:r w:rsidRPr="00E16EC8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izglītojamo VECĀKU SAPULCE notiks pirmdien, 9. jūnijā 18.30 Lielajā Zālē</w:t>
      </w: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>!</w:t>
      </w:r>
    </w:p>
    <w:bookmarkEnd w:id="0"/>
    <w:p w14:paraId="68666CF8" w14:textId="3C6F658C" w:rsidR="005679BA" w:rsidRPr="005679BA" w:rsidRDefault="005679BA" w:rsidP="005679BA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Reatabula"/>
        <w:tblW w:w="8080" w:type="dxa"/>
        <w:tblInd w:w="-289" w:type="dxa"/>
        <w:tblLook w:val="04A0" w:firstRow="1" w:lastRow="0" w:firstColumn="1" w:lastColumn="0" w:noHBand="0" w:noVBand="1"/>
      </w:tblPr>
      <w:tblGrid>
        <w:gridCol w:w="1985"/>
        <w:gridCol w:w="6095"/>
      </w:tblGrid>
      <w:tr w:rsidR="00CD0480" w:rsidRPr="00E5614B" w14:paraId="3320760E" w14:textId="77777777" w:rsidTr="00CD0480">
        <w:trPr>
          <w:trHeight w:val="438"/>
        </w:trPr>
        <w:tc>
          <w:tcPr>
            <w:tcW w:w="1985" w:type="dxa"/>
          </w:tcPr>
          <w:p w14:paraId="383E36DC" w14:textId="6BB1570D" w:rsidR="00CD0480" w:rsidRPr="00E16EC8" w:rsidRDefault="00CD0480" w:rsidP="00E16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individuālais kods</w:t>
            </w:r>
          </w:p>
        </w:tc>
        <w:tc>
          <w:tcPr>
            <w:tcW w:w="6095" w:type="dxa"/>
          </w:tcPr>
          <w:p w14:paraId="26E4D086" w14:textId="0FD700E8" w:rsidR="00CD0480" w:rsidRPr="00E16EC8" w:rsidRDefault="00CD0480" w:rsidP="00E16EC8">
            <w:pPr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4"/>
                <w:szCs w:val="24"/>
                <w:shd w:val="clear" w:color="auto" w:fill="F8F9FA"/>
              </w:rPr>
              <w:t>Uzņemšanas komisijas lēmums</w:t>
            </w:r>
          </w:p>
        </w:tc>
      </w:tr>
      <w:tr w:rsidR="00CD0480" w:rsidRPr="00E5614B" w14:paraId="7D783D6E" w14:textId="77777777" w:rsidTr="00CD0480">
        <w:trPr>
          <w:trHeight w:val="438"/>
        </w:trPr>
        <w:tc>
          <w:tcPr>
            <w:tcW w:w="1985" w:type="dxa"/>
          </w:tcPr>
          <w:p w14:paraId="3AAB715C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  </w:t>
            </w:r>
          </w:p>
        </w:tc>
        <w:tc>
          <w:tcPr>
            <w:tcW w:w="6095" w:type="dxa"/>
          </w:tcPr>
          <w:p w14:paraId="59B12F81" w14:textId="2A0378DD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pirmsskolas mūzikas studijā 6-gadīgajā grupā.</w:t>
            </w:r>
          </w:p>
        </w:tc>
      </w:tr>
      <w:tr w:rsidR="00CD0480" w:rsidRPr="00E5614B" w14:paraId="56E7D482" w14:textId="77777777" w:rsidTr="00CD0480">
        <w:trPr>
          <w:trHeight w:val="416"/>
        </w:trPr>
        <w:tc>
          <w:tcPr>
            <w:tcW w:w="1985" w:type="dxa"/>
          </w:tcPr>
          <w:p w14:paraId="08D98F70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2  </w:t>
            </w:r>
          </w:p>
        </w:tc>
        <w:tc>
          <w:tcPr>
            <w:tcW w:w="6095" w:type="dxa"/>
          </w:tcPr>
          <w:p w14:paraId="183C286E" w14:textId="352E3449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klavierspēle.</w:t>
            </w:r>
          </w:p>
        </w:tc>
      </w:tr>
      <w:tr w:rsidR="00CD0480" w:rsidRPr="00E5614B" w14:paraId="00158C4F" w14:textId="77777777" w:rsidTr="00CD0480">
        <w:trPr>
          <w:trHeight w:val="416"/>
        </w:trPr>
        <w:tc>
          <w:tcPr>
            <w:tcW w:w="1985" w:type="dxa"/>
          </w:tcPr>
          <w:p w14:paraId="16D0632F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3  </w:t>
            </w:r>
          </w:p>
        </w:tc>
        <w:tc>
          <w:tcPr>
            <w:tcW w:w="6095" w:type="dxa"/>
          </w:tcPr>
          <w:p w14:paraId="00FCDF77" w14:textId="48F69CDC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MRM elektriskās ģitāras spēle.</w:t>
            </w:r>
          </w:p>
        </w:tc>
      </w:tr>
      <w:tr w:rsidR="00CD0480" w:rsidRPr="00E5614B" w14:paraId="775FDDA6" w14:textId="77777777" w:rsidTr="00CD0480">
        <w:trPr>
          <w:trHeight w:val="416"/>
        </w:trPr>
        <w:tc>
          <w:tcPr>
            <w:tcW w:w="1985" w:type="dxa"/>
          </w:tcPr>
          <w:p w14:paraId="55B46F64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4  </w:t>
            </w:r>
          </w:p>
        </w:tc>
        <w:tc>
          <w:tcPr>
            <w:tcW w:w="6095" w:type="dxa"/>
          </w:tcPr>
          <w:p w14:paraId="6A090709" w14:textId="17B70223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ģitāras spēle.</w:t>
            </w:r>
          </w:p>
        </w:tc>
      </w:tr>
      <w:tr w:rsidR="00CD0480" w:rsidRPr="00E5614B" w14:paraId="61445FF1" w14:textId="77777777" w:rsidTr="00CD0480">
        <w:trPr>
          <w:trHeight w:val="416"/>
        </w:trPr>
        <w:tc>
          <w:tcPr>
            <w:tcW w:w="1985" w:type="dxa"/>
          </w:tcPr>
          <w:p w14:paraId="33C73366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5  </w:t>
            </w:r>
          </w:p>
        </w:tc>
        <w:tc>
          <w:tcPr>
            <w:tcW w:w="6095" w:type="dxa"/>
          </w:tcPr>
          <w:p w14:paraId="65289761" w14:textId="37003BE2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kora klasē.</w:t>
            </w:r>
          </w:p>
        </w:tc>
      </w:tr>
      <w:tr w:rsidR="00CD0480" w:rsidRPr="00E5614B" w14:paraId="5E814BCF" w14:textId="77777777" w:rsidTr="00CD0480">
        <w:trPr>
          <w:trHeight w:val="416"/>
        </w:trPr>
        <w:tc>
          <w:tcPr>
            <w:tcW w:w="1985" w:type="dxa"/>
          </w:tcPr>
          <w:p w14:paraId="17219C7C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6  </w:t>
            </w:r>
          </w:p>
        </w:tc>
        <w:tc>
          <w:tcPr>
            <w:tcW w:w="6095" w:type="dxa"/>
          </w:tcPr>
          <w:p w14:paraId="7A3BADA3" w14:textId="5BD6E70F" w:rsidR="00CD0480" w:rsidRPr="00E5614B" w:rsidRDefault="00CD0480" w:rsidP="00665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neieradās</w:t>
            </w:r>
          </w:p>
        </w:tc>
      </w:tr>
      <w:tr w:rsidR="00CD0480" w:rsidRPr="00E5614B" w14:paraId="369CBBD3" w14:textId="77777777" w:rsidTr="00CD0480">
        <w:trPr>
          <w:trHeight w:val="416"/>
        </w:trPr>
        <w:tc>
          <w:tcPr>
            <w:tcW w:w="1985" w:type="dxa"/>
          </w:tcPr>
          <w:p w14:paraId="21463F4F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7  </w:t>
            </w:r>
          </w:p>
        </w:tc>
        <w:tc>
          <w:tcPr>
            <w:tcW w:w="6095" w:type="dxa"/>
          </w:tcPr>
          <w:p w14:paraId="17A52C2F" w14:textId="71A9920C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kora klase.</w:t>
            </w:r>
          </w:p>
        </w:tc>
      </w:tr>
      <w:tr w:rsidR="00CD0480" w:rsidRPr="00E5614B" w14:paraId="0625A416" w14:textId="77777777" w:rsidTr="00CD0480">
        <w:trPr>
          <w:trHeight w:val="416"/>
        </w:trPr>
        <w:tc>
          <w:tcPr>
            <w:tcW w:w="1985" w:type="dxa"/>
          </w:tcPr>
          <w:p w14:paraId="35DE62B2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8  </w:t>
            </w:r>
          </w:p>
        </w:tc>
        <w:tc>
          <w:tcPr>
            <w:tcW w:w="6095" w:type="dxa"/>
          </w:tcPr>
          <w:p w14:paraId="6F435BCC" w14:textId="3FEB1574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čella spēle.</w:t>
            </w:r>
          </w:p>
        </w:tc>
      </w:tr>
      <w:tr w:rsidR="00CD0480" w:rsidRPr="00E5614B" w14:paraId="10391168" w14:textId="77777777" w:rsidTr="00CD0480">
        <w:trPr>
          <w:trHeight w:val="416"/>
        </w:trPr>
        <w:tc>
          <w:tcPr>
            <w:tcW w:w="1985" w:type="dxa"/>
          </w:tcPr>
          <w:p w14:paraId="6D14A6F2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9  </w:t>
            </w:r>
          </w:p>
        </w:tc>
        <w:tc>
          <w:tcPr>
            <w:tcW w:w="6095" w:type="dxa"/>
          </w:tcPr>
          <w:p w14:paraId="09E779D2" w14:textId="385C7744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1. MRM klasē (bungu komplekta spēle).</w:t>
            </w:r>
          </w:p>
        </w:tc>
      </w:tr>
      <w:tr w:rsidR="00CD0480" w:rsidRPr="00E5614B" w14:paraId="66DA7411" w14:textId="77777777" w:rsidTr="00CD0480">
        <w:trPr>
          <w:trHeight w:val="416"/>
        </w:trPr>
        <w:tc>
          <w:tcPr>
            <w:tcW w:w="1985" w:type="dxa"/>
          </w:tcPr>
          <w:p w14:paraId="785D8B62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10 </w:t>
            </w:r>
          </w:p>
        </w:tc>
        <w:tc>
          <w:tcPr>
            <w:tcW w:w="6095" w:type="dxa"/>
          </w:tcPr>
          <w:p w14:paraId="5653C5DC" w14:textId="0D55C235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sitaminstrumentu spēle.</w:t>
            </w:r>
          </w:p>
        </w:tc>
      </w:tr>
      <w:tr w:rsidR="00CD0480" w:rsidRPr="00E5614B" w14:paraId="735DBB22" w14:textId="77777777" w:rsidTr="00CD0480">
        <w:trPr>
          <w:trHeight w:val="416"/>
        </w:trPr>
        <w:tc>
          <w:tcPr>
            <w:tcW w:w="1985" w:type="dxa"/>
          </w:tcPr>
          <w:p w14:paraId="65A3A6A3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11 </w:t>
            </w:r>
          </w:p>
        </w:tc>
        <w:tc>
          <w:tcPr>
            <w:tcW w:w="6095" w:type="dxa"/>
          </w:tcPr>
          <w:p w14:paraId="7A2EE03F" w14:textId="6C512C40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ģitāras spēle.</w:t>
            </w:r>
          </w:p>
        </w:tc>
      </w:tr>
      <w:tr w:rsidR="00CD0480" w:rsidRPr="00E5614B" w14:paraId="4437AE87" w14:textId="77777777" w:rsidTr="00CD0480">
        <w:trPr>
          <w:trHeight w:val="416"/>
        </w:trPr>
        <w:tc>
          <w:tcPr>
            <w:tcW w:w="1985" w:type="dxa"/>
          </w:tcPr>
          <w:p w14:paraId="6DE0F711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12 </w:t>
            </w:r>
          </w:p>
        </w:tc>
        <w:tc>
          <w:tcPr>
            <w:tcW w:w="6095" w:type="dxa"/>
          </w:tcPr>
          <w:p w14:paraId="6289315D" w14:textId="176FD939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pirmsskolas mūzikas studijā 6-gadīgajā grupā.</w:t>
            </w:r>
          </w:p>
        </w:tc>
      </w:tr>
      <w:tr w:rsidR="00CD0480" w:rsidRPr="00E5614B" w14:paraId="15BD0609" w14:textId="77777777" w:rsidTr="00CD0480">
        <w:trPr>
          <w:trHeight w:val="416"/>
        </w:trPr>
        <w:tc>
          <w:tcPr>
            <w:tcW w:w="1985" w:type="dxa"/>
          </w:tcPr>
          <w:p w14:paraId="272F408B" w14:textId="77777777" w:rsidR="00CD0480" w:rsidRPr="00E16EC8" w:rsidRDefault="00CD0480" w:rsidP="00C0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13 </w:t>
            </w:r>
          </w:p>
        </w:tc>
        <w:tc>
          <w:tcPr>
            <w:tcW w:w="6095" w:type="dxa"/>
          </w:tcPr>
          <w:p w14:paraId="5AE81D68" w14:textId="07C0CD83" w:rsidR="00CD0480" w:rsidRPr="00E5614B" w:rsidRDefault="00CD0480" w:rsidP="009C3C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neieradās</w:t>
            </w:r>
          </w:p>
        </w:tc>
      </w:tr>
      <w:tr w:rsidR="00CD0480" w:rsidRPr="00E5614B" w14:paraId="44E4F63B" w14:textId="77777777" w:rsidTr="00CD0480">
        <w:trPr>
          <w:trHeight w:val="416"/>
        </w:trPr>
        <w:tc>
          <w:tcPr>
            <w:tcW w:w="1985" w:type="dxa"/>
          </w:tcPr>
          <w:p w14:paraId="3E75AC75" w14:textId="77777777" w:rsidR="00CD0480" w:rsidRPr="00E16EC8" w:rsidRDefault="00CD0480" w:rsidP="006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15 </w:t>
            </w:r>
          </w:p>
        </w:tc>
        <w:tc>
          <w:tcPr>
            <w:tcW w:w="6095" w:type="dxa"/>
          </w:tcPr>
          <w:p w14:paraId="359F8CAF" w14:textId="5137D009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pirmsskolas mūzikas studijā 6-gadīgajā grupā.</w:t>
            </w:r>
          </w:p>
        </w:tc>
      </w:tr>
      <w:tr w:rsidR="00CD0480" w:rsidRPr="00E5614B" w14:paraId="68FBF8D0" w14:textId="77777777" w:rsidTr="00CD0480">
        <w:trPr>
          <w:trHeight w:val="416"/>
        </w:trPr>
        <w:tc>
          <w:tcPr>
            <w:tcW w:w="1985" w:type="dxa"/>
          </w:tcPr>
          <w:p w14:paraId="1EC71B6A" w14:textId="77777777" w:rsidR="00CD0480" w:rsidRPr="00E16EC8" w:rsidRDefault="00CD0480" w:rsidP="006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16  </w:t>
            </w:r>
          </w:p>
        </w:tc>
        <w:tc>
          <w:tcPr>
            <w:tcW w:w="6095" w:type="dxa"/>
          </w:tcPr>
          <w:p w14:paraId="022F3B20" w14:textId="394DDD0D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klavierspēle.</w:t>
            </w:r>
          </w:p>
        </w:tc>
      </w:tr>
      <w:tr w:rsidR="00CD0480" w:rsidRPr="00E5614B" w14:paraId="65577220" w14:textId="77777777" w:rsidTr="00CD0480">
        <w:trPr>
          <w:trHeight w:val="416"/>
        </w:trPr>
        <w:tc>
          <w:tcPr>
            <w:tcW w:w="1985" w:type="dxa"/>
          </w:tcPr>
          <w:p w14:paraId="25853AA1" w14:textId="77777777" w:rsidR="00CD0480" w:rsidRPr="00E16EC8" w:rsidRDefault="00CD0480" w:rsidP="006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17 </w:t>
            </w:r>
          </w:p>
        </w:tc>
        <w:tc>
          <w:tcPr>
            <w:tcW w:w="6095" w:type="dxa"/>
          </w:tcPr>
          <w:p w14:paraId="079E7767" w14:textId="25634AEF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akordeona spēle.</w:t>
            </w:r>
          </w:p>
        </w:tc>
      </w:tr>
      <w:tr w:rsidR="00CD0480" w:rsidRPr="00E5614B" w14:paraId="22F27BCD" w14:textId="77777777" w:rsidTr="00CD0480">
        <w:trPr>
          <w:trHeight w:val="416"/>
        </w:trPr>
        <w:tc>
          <w:tcPr>
            <w:tcW w:w="1985" w:type="dxa"/>
          </w:tcPr>
          <w:p w14:paraId="66C21FF0" w14:textId="77777777" w:rsidR="00CD0480" w:rsidRPr="00E16EC8" w:rsidRDefault="00CD0480" w:rsidP="006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18 </w:t>
            </w:r>
          </w:p>
        </w:tc>
        <w:tc>
          <w:tcPr>
            <w:tcW w:w="6095" w:type="dxa"/>
          </w:tcPr>
          <w:p w14:paraId="5D1FAB10" w14:textId="1FF00B46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klavierspēle.</w:t>
            </w:r>
          </w:p>
        </w:tc>
      </w:tr>
      <w:tr w:rsidR="00CD0480" w:rsidRPr="00E5614B" w14:paraId="0F100895" w14:textId="77777777" w:rsidTr="00CD0480">
        <w:trPr>
          <w:trHeight w:val="416"/>
        </w:trPr>
        <w:tc>
          <w:tcPr>
            <w:tcW w:w="1985" w:type="dxa"/>
          </w:tcPr>
          <w:p w14:paraId="4B842C08" w14:textId="77777777" w:rsidR="00CD0480" w:rsidRPr="00E16EC8" w:rsidRDefault="00CD0480" w:rsidP="006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19 </w:t>
            </w:r>
          </w:p>
        </w:tc>
        <w:tc>
          <w:tcPr>
            <w:tcW w:w="6095" w:type="dxa"/>
          </w:tcPr>
          <w:p w14:paraId="39766BBD" w14:textId="255BF577" w:rsidR="00CD0480" w:rsidRPr="00E5614B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klavierspēle.</w:t>
            </w:r>
          </w:p>
        </w:tc>
      </w:tr>
      <w:tr w:rsidR="00CD0480" w:rsidRPr="00AA5B18" w14:paraId="4AFB83B2" w14:textId="77777777" w:rsidTr="00CD0480">
        <w:trPr>
          <w:trHeight w:val="416"/>
        </w:trPr>
        <w:tc>
          <w:tcPr>
            <w:tcW w:w="1985" w:type="dxa"/>
          </w:tcPr>
          <w:p w14:paraId="3DA13CEF" w14:textId="77777777" w:rsidR="00CD0480" w:rsidRPr="00E16EC8" w:rsidRDefault="00CD0480" w:rsidP="0066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C8">
              <w:rPr>
                <w:rFonts w:ascii="Times New Roman" w:hAnsi="Times New Roman" w:cs="Times New Roman"/>
                <w:sz w:val="24"/>
                <w:szCs w:val="24"/>
              </w:rPr>
              <w:t xml:space="preserve">SMŪ 21 </w:t>
            </w:r>
          </w:p>
        </w:tc>
        <w:tc>
          <w:tcPr>
            <w:tcW w:w="6095" w:type="dxa"/>
          </w:tcPr>
          <w:p w14:paraId="67ABF5A4" w14:textId="68D1CCD8" w:rsidR="00CD0480" w:rsidRPr="00AA5B18" w:rsidRDefault="00CD0480" w:rsidP="0066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sagatavošanas klasē ar specialitāti kora klase.</w:t>
            </w:r>
          </w:p>
        </w:tc>
      </w:tr>
    </w:tbl>
    <w:p w14:paraId="18978494" w14:textId="097788D8" w:rsidR="005679BA" w:rsidRDefault="005679BA"/>
    <w:p w14:paraId="7A01905D" w14:textId="77777777" w:rsidR="00CD0480" w:rsidRDefault="00CD0480">
      <w:pPr>
        <w:rPr>
          <w:rFonts w:ascii="Times New Roman" w:hAnsi="Times New Roman" w:cs="Times New Roman"/>
          <w:sz w:val="48"/>
          <w:szCs w:val="48"/>
        </w:rPr>
      </w:pPr>
    </w:p>
    <w:p w14:paraId="49C972E7" w14:textId="5650EF84" w:rsidR="001F23A1" w:rsidRPr="001F23A1" w:rsidRDefault="001F23A1">
      <w:pPr>
        <w:rPr>
          <w:rFonts w:ascii="Times New Roman" w:hAnsi="Times New Roman" w:cs="Times New Roman"/>
          <w:sz w:val="48"/>
          <w:szCs w:val="48"/>
        </w:rPr>
      </w:pPr>
      <w:r w:rsidRPr="001F23A1">
        <w:rPr>
          <w:rFonts w:ascii="Times New Roman" w:hAnsi="Times New Roman" w:cs="Times New Roman"/>
          <w:sz w:val="48"/>
          <w:szCs w:val="48"/>
        </w:rPr>
        <w:t>Informācija pa tālr. 67474195</w:t>
      </w:r>
    </w:p>
    <w:sectPr w:rsidR="001F23A1" w:rsidRPr="001F23A1" w:rsidSect="00567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A63D4"/>
    <w:multiLevelType w:val="hybridMultilevel"/>
    <w:tmpl w:val="2862AD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9"/>
    <w:rsid w:val="001F0366"/>
    <w:rsid w:val="001F23A1"/>
    <w:rsid w:val="00412536"/>
    <w:rsid w:val="00495F07"/>
    <w:rsid w:val="005679BA"/>
    <w:rsid w:val="005849A7"/>
    <w:rsid w:val="006658D5"/>
    <w:rsid w:val="00731652"/>
    <w:rsid w:val="0090626C"/>
    <w:rsid w:val="009C3C80"/>
    <w:rsid w:val="00A16731"/>
    <w:rsid w:val="00A40242"/>
    <w:rsid w:val="00B339A7"/>
    <w:rsid w:val="00CA2E6D"/>
    <w:rsid w:val="00CD0480"/>
    <w:rsid w:val="00D142CD"/>
    <w:rsid w:val="00E16EC8"/>
    <w:rsid w:val="00EF66F4"/>
    <w:rsid w:val="00F8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4A303"/>
  <w15:chartTrackingRefBased/>
  <w15:docId w15:val="{F4C1625C-818F-4CA1-8489-3F149950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79BA"/>
    <w:pPr>
      <w:spacing w:line="256" w:lineRule="auto"/>
      <w:ind w:left="720"/>
      <w:contextualSpacing/>
    </w:pPr>
  </w:style>
  <w:style w:type="table" w:styleId="Reatabula">
    <w:name w:val="Table Grid"/>
    <w:basedOn w:val="Parastatabula"/>
    <w:uiPriority w:val="39"/>
    <w:rsid w:val="005679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Krastiņa</dc:creator>
  <cp:keywords/>
  <dc:description/>
  <cp:lastModifiedBy>Inga Krastiņa</cp:lastModifiedBy>
  <cp:revision>19</cp:revision>
  <cp:lastPrinted>2025-06-05T13:25:00Z</cp:lastPrinted>
  <dcterms:created xsi:type="dcterms:W3CDTF">2025-06-02T08:33:00Z</dcterms:created>
  <dcterms:modified xsi:type="dcterms:W3CDTF">2025-06-05T13:25:00Z</dcterms:modified>
</cp:coreProperties>
</file>